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5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393"/>
        <w:gridCol w:w="62"/>
        <w:gridCol w:w="825"/>
        <w:gridCol w:w="43"/>
        <w:gridCol w:w="420"/>
        <w:gridCol w:w="47"/>
        <w:gridCol w:w="1213"/>
        <w:gridCol w:w="233"/>
        <w:gridCol w:w="885"/>
        <w:gridCol w:w="562"/>
        <w:gridCol w:w="1253"/>
        <w:gridCol w:w="577"/>
        <w:gridCol w:w="623"/>
        <w:gridCol w:w="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542" w:type="dxa"/>
          <w:trHeight w:val="294" w:hRule="atLeast"/>
        </w:trPr>
        <w:tc>
          <w:tcPr>
            <w:tcW w:w="1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附件：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542" w:type="dxa"/>
          <w:trHeight w:val="588" w:hRule="atLeast"/>
        </w:trPr>
        <w:tc>
          <w:tcPr>
            <w:tcW w:w="904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2023年培训补贴花名册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542" w:type="dxa"/>
          <w:trHeight w:val="509" w:hRule="atLeast"/>
        </w:trPr>
        <w:tc>
          <w:tcPr>
            <w:tcW w:w="9043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单位：阜平县人力资源和社会保障局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57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培训工种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培训起止时间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培训补贴标准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陈冠聿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高春雷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130624********5319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耿玉明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132438********1212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顾飞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顾俊杰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130624********0251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李国英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132438********2420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李建路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梁红亮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刘翔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穆俊立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孙子波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万明亮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王丙瑞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132438********0216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王立国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132438********0910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王亮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130624********4514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闫军波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132438********3011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闫军峰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130624********3017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杨位文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132438********023X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杨志明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130624********5310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张银喜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赵风丽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赵亮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130624********0273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周鹏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2" w:type="dxa"/>
          <w:trHeight w:val="4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定兴县万兴职业培训学校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朱常清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130624********0210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8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2023.8.24-9.14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YTQ5MDliNjRlZTc2YTc5NTZkMzhlODU4YjVkOGUifQ=="/>
  </w:docVars>
  <w:rsids>
    <w:rsidRoot w:val="00000000"/>
    <w:rsid w:val="04DA4474"/>
    <w:rsid w:val="05FB0B46"/>
    <w:rsid w:val="09414AC1"/>
    <w:rsid w:val="0B7D1FFD"/>
    <w:rsid w:val="125C6E10"/>
    <w:rsid w:val="202C7E22"/>
    <w:rsid w:val="203647FC"/>
    <w:rsid w:val="20F052F3"/>
    <w:rsid w:val="252D056C"/>
    <w:rsid w:val="25AD37B3"/>
    <w:rsid w:val="2D0A0E3C"/>
    <w:rsid w:val="2DC25921"/>
    <w:rsid w:val="2F1E37B8"/>
    <w:rsid w:val="3195334D"/>
    <w:rsid w:val="32EC51EE"/>
    <w:rsid w:val="347B2CCE"/>
    <w:rsid w:val="3F6F78D3"/>
    <w:rsid w:val="40CF687B"/>
    <w:rsid w:val="41E9396D"/>
    <w:rsid w:val="4E5D575E"/>
    <w:rsid w:val="4ED41501"/>
    <w:rsid w:val="555D2A7A"/>
    <w:rsid w:val="5A83525F"/>
    <w:rsid w:val="60BA67A8"/>
    <w:rsid w:val="61532759"/>
    <w:rsid w:val="61A8425D"/>
    <w:rsid w:val="64265F03"/>
    <w:rsid w:val="652F5175"/>
    <w:rsid w:val="665B0A09"/>
    <w:rsid w:val="67E8319D"/>
    <w:rsid w:val="6AD71D05"/>
    <w:rsid w:val="760360A4"/>
    <w:rsid w:val="79010B18"/>
    <w:rsid w:val="7AE731CB"/>
    <w:rsid w:val="7D4A30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2023-11-07T00:43:38Z</dcterms:created>
  <dc:creator>fpxlw</dc:creator>
  <cp:lastModifiedBy>阿飞不哭</cp:lastModifiedBy>
  <dcterms:modified xsi:type="dcterms:W3CDTF">2024-01-05T06:51:17Z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524D3BF4354D4C809AE756F1BF2F1238_13</vt:lpwstr>
  </property>
</Properties>
</file>